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30" w:rsidRPr="00433BD0" w:rsidRDefault="00F97E30" w:rsidP="00547871">
      <w:pPr>
        <w:spacing w:after="0" w:line="240" w:lineRule="auto"/>
      </w:pPr>
      <w:bookmarkStart w:id="0" w:name="_GoBack"/>
      <w:bookmarkEnd w:id="0"/>
    </w:p>
    <w:p w:rsidR="00F97E30" w:rsidRPr="00BA2778" w:rsidRDefault="00895DE0" w:rsidP="00F97E30">
      <w:pPr>
        <w:spacing w:after="0" w:line="240" w:lineRule="auto"/>
        <w:jc w:val="center"/>
        <w:rPr>
          <w:b/>
        </w:rPr>
      </w:pPr>
      <w:r w:rsidRPr="00BA2778">
        <w:rPr>
          <w:b/>
        </w:rPr>
        <w:t xml:space="preserve">COMISSÕES DE </w:t>
      </w:r>
      <w:r w:rsidR="00A30273">
        <w:rPr>
          <w:b/>
        </w:rPr>
        <w:t>FORMAÇÃO</w:t>
      </w:r>
    </w:p>
    <w:p w:rsidR="00F97E30" w:rsidRPr="00433BD0" w:rsidRDefault="00F97E30" w:rsidP="00F97E30">
      <w:pPr>
        <w:spacing w:after="0" w:line="240" w:lineRule="auto"/>
        <w:jc w:val="center"/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252"/>
        <w:gridCol w:w="1985"/>
      </w:tblGrid>
      <w:tr w:rsidR="00F97E30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F97E30" w:rsidRPr="00433BD0" w:rsidRDefault="00D171FA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Nº DO SIGEPE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F97E30" w:rsidRPr="00433BD0" w:rsidRDefault="00F97E30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 xml:space="preserve">NOME DO </w:t>
            </w:r>
            <w:r w:rsidR="00D171FA" w:rsidRPr="00433BD0">
              <w:rPr>
                <w:rFonts w:eastAsia="Times New Roman" w:cstheme="minorHAnsi"/>
                <w:lang w:eastAsia="pt-BR"/>
              </w:rPr>
              <w:t>PROPONENTE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97E30" w:rsidRPr="00433BD0" w:rsidRDefault="00F97E30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SEGMENTO</w:t>
            </w:r>
          </w:p>
        </w:tc>
      </w:tr>
      <w:tr w:rsidR="005F505A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F505A" w:rsidRPr="00433BD0" w:rsidRDefault="005F505A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B801030-5/2016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F505A" w:rsidRPr="00433BD0" w:rsidRDefault="005F505A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REBEKA MONITA PINHEIRO DE OLIVEIRA</w:t>
            </w:r>
          </w:p>
        </w:tc>
        <w:tc>
          <w:tcPr>
            <w:tcW w:w="1985" w:type="dxa"/>
            <w:vAlign w:val="center"/>
          </w:tcPr>
          <w:p w:rsidR="005F505A" w:rsidRPr="00433BD0" w:rsidRDefault="005F505A" w:rsidP="00A30273">
            <w:pPr>
              <w:spacing w:after="0" w:line="240" w:lineRule="auto"/>
              <w:jc w:val="center"/>
            </w:pPr>
            <w:r w:rsidRPr="00433BD0">
              <w:rPr>
                <w:rFonts w:eastAsia="Times New Roman" w:cstheme="minorHAnsi"/>
                <w:lang w:eastAsia="pt-BR"/>
              </w:rPr>
              <w:t>ARTES VISUAIS</w:t>
            </w:r>
          </w:p>
        </w:tc>
      </w:tr>
      <w:tr w:rsidR="00A30273" w:rsidRPr="00433BD0" w:rsidTr="00A30273">
        <w:trPr>
          <w:trHeight w:val="314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B801095-7/2016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CECILIA DA ROCHA PESSOA</w:t>
            </w:r>
          </w:p>
        </w:tc>
        <w:tc>
          <w:tcPr>
            <w:tcW w:w="1985" w:type="dxa"/>
            <w:vAlign w:val="center"/>
          </w:tcPr>
          <w:p w:rsidR="00A30273" w:rsidRPr="000E0B02" w:rsidRDefault="00A30273" w:rsidP="00A30273">
            <w:pPr>
              <w:spacing w:after="0" w:line="240" w:lineRule="auto"/>
              <w:jc w:val="center"/>
            </w:pPr>
            <w:r>
              <w:t>ARTESANATO</w:t>
            </w:r>
          </w:p>
        </w:tc>
      </w:tr>
      <w:tr w:rsidR="00A30273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30273" w:rsidRPr="000E0B02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0E0B02">
              <w:rPr>
                <w:rFonts w:eastAsia="Times New Roman" w:cstheme="minorHAnsi"/>
                <w:lang w:eastAsia="pt-BR"/>
              </w:rPr>
              <w:t>B801037-3/2016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0273" w:rsidRPr="000E0B02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0E0B02">
              <w:rPr>
                <w:rFonts w:eastAsia="Times New Roman" w:cstheme="minorHAnsi"/>
                <w:lang w:eastAsia="pt-BR"/>
              </w:rPr>
              <w:t>AMANDA RAMOS ALVES DOS SANTOS</w:t>
            </w:r>
          </w:p>
        </w:tc>
        <w:tc>
          <w:tcPr>
            <w:tcW w:w="1985" w:type="dxa"/>
            <w:vMerge w:val="restart"/>
            <w:vAlign w:val="center"/>
          </w:tcPr>
          <w:p w:rsidR="00A30273" w:rsidRPr="000E0B02" w:rsidRDefault="00A30273" w:rsidP="00A30273">
            <w:pPr>
              <w:spacing w:after="0" w:line="240" w:lineRule="auto"/>
              <w:jc w:val="center"/>
            </w:pPr>
            <w:r w:rsidRPr="000E0B02">
              <w:t>AUDIOVISUAL</w:t>
            </w:r>
          </w:p>
        </w:tc>
      </w:tr>
      <w:tr w:rsidR="00A30273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B801068-7/2016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ALESSANDRO DE FARIAS GUEDES</w:t>
            </w:r>
          </w:p>
        </w:tc>
        <w:tc>
          <w:tcPr>
            <w:tcW w:w="1985" w:type="dxa"/>
            <w:vMerge/>
            <w:vAlign w:val="center"/>
          </w:tcPr>
          <w:p w:rsidR="00A30273" w:rsidRPr="000E0B02" w:rsidRDefault="00A30273" w:rsidP="00A30273">
            <w:pPr>
              <w:spacing w:after="0" w:line="240" w:lineRule="auto"/>
              <w:jc w:val="center"/>
            </w:pPr>
          </w:p>
        </w:tc>
      </w:tr>
      <w:tr w:rsidR="00A30273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30273" w:rsidRPr="00433BD0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B801069-8/2016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0273" w:rsidRPr="00433BD0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MARIA DE FÁTIMA PONTES</w:t>
            </w:r>
          </w:p>
        </w:tc>
        <w:tc>
          <w:tcPr>
            <w:tcW w:w="1985" w:type="dxa"/>
            <w:vMerge w:val="restart"/>
          </w:tcPr>
          <w:p w:rsidR="00A30273" w:rsidRPr="00433BD0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CIRCO</w:t>
            </w:r>
          </w:p>
        </w:tc>
      </w:tr>
      <w:tr w:rsidR="00A30273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B801117-2/2016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LORENA CRONEMBERGER</w:t>
            </w:r>
          </w:p>
        </w:tc>
        <w:tc>
          <w:tcPr>
            <w:tcW w:w="1985" w:type="dxa"/>
            <w:vMerge/>
          </w:tcPr>
          <w:p w:rsidR="00A30273" w:rsidRPr="00433BD0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30273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B801060-8/2016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MAIRA LIMA BRANDÃO</w:t>
            </w:r>
          </w:p>
        </w:tc>
        <w:tc>
          <w:tcPr>
            <w:tcW w:w="1985" w:type="dxa"/>
          </w:tcPr>
          <w:p w:rsidR="00A30273" w:rsidRPr="00433BD0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CULTURA DIGITAL</w:t>
            </w:r>
          </w:p>
        </w:tc>
      </w:tr>
      <w:tr w:rsidR="00A30273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B801051-8/2016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JANAINA GOMES DA SILVA</w:t>
            </w:r>
          </w:p>
        </w:tc>
        <w:tc>
          <w:tcPr>
            <w:tcW w:w="1985" w:type="dxa"/>
            <w:vAlign w:val="center"/>
          </w:tcPr>
          <w:p w:rsidR="00A30273" w:rsidRPr="00433BD0" w:rsidRDefault="00A30273" w:rsidP="00A30273">
            <w:pPr>
              <w:spacing w:after="0" w:line="240" w:lineRule="auto"/>
              <w:jc w:val="center"/>
            </w:pPr>
            <w:r>
              <w:t>DANÇA</w:t>
            </w:r>
          </w:p>
        </w:tc>
      </w:tr>
      <w:tr w:rsidR="00A30273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30273" w:rsidRPr="00433BD0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B801098-1/2016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0273" w:rsidRPr="00433BD0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BRUNO BRASILEIRO</w:t>
            </w:r>
          </w:p>
        </w:tc>
        <w:tc>
          <w:tcPr>
            <w:tcW w:w="1985" w:type="dxa"/>
            <w:vMerge w:val="restart"/>
            <w:vAlign w:val="center"/>
          </w:tcPr>
          <w:p w:rsidR="00A30273" w:rsidRPr="00433BD0" w:rsidRDefault="00A30273" w:rsidP="00A30273">
            <w:pPr>
              <w:spacing w:after="0" w:line="240" w:lineRule="auto"/>
              <w:jc w:val="center"/>
            </w:pPr>
            <w:r>
              <w:t>ECONOMIA CRIATIVA</w:t>
            </w:r>
          </w:p>
        </w:tc>
      </w:tr>
      <w:tr w:rsidR="00A30273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B801074-4/2016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NILTON CORDEIRO CAIVANO</w:t>
            </w:r>
          </w:p>
        </w:tc>
        <w:tc>
          <w:tcPr>
            <w:tcW w:w="1985" w:type="dxa"/>
            <w:vMerge/>
            <w:vAlign w:val="center"/>
          </w:tcPr>
          <w:p w:rsidR="00A30273" w:rsidRDefault="00A30273" w:rsidP="00A30273">
            <w:pPr>
              <w:spacing w:after="0" w:line="240" w:lineRule="auto"/>
              <w:jc w:val="center"/>
            </w:pPr>
          </w:p>
        </w:tc>
      </w:tr>
      <w:tr w:rsidR="00A30273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30273" w:rsidRPr="00433BD0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B801054-2/2016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0273" w:rsidRPr="00433BD0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FERNANDA FREIRE DE SOUZA</w:t>
            </w:r>
          </w:p>
        </w:tc>
        <w:tc>
          <w:tcPr>
            <w:tcW w:w="1985" w:type="dxa"/>
            <w:vMerge w:val="restart"/>
            <w:vAlign w:val="center"/>
          </w:tcPr>
          <w:p w:rsidR="00A30273" w:rsidRPr="00433BD0" w:rsidRDefault="00A30273" w:rsidP="00A30273">
            <w:pPr>
              <w:spacing w:after="0" w:line="240" w:lineRule="auto"/>
              <w:jc w:val="center"/>
            </w:pPr>
            <w:r w:rsidRPr="00433BD0">
              <w:t>FOTOGRAFIA</w:t>
            </w:r>
          </w:p>
        </w:tc>
      </w:tr>
      <w:tr w:rsidR="00A30273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B801064-3/2016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MITSY TAMARA CRUZ DE QUEIROZ</w:t>
            </w:r>
          </w:p>
        </w:tc>
        <w:tc>
          <w:tcPr>
            <w:tcW w:w="1985" w:type="dxa"/>
            <w:vMerge/>
            <w:vAlign w:val="center"/>
          </w:tcPr>
          <w:p w:rsidR="00A30273" w:rsidRPr="00433BD0" w:rsidRDefault="00A30273" w:rsidP="00A30273">
            <w:pPr>
              <w:spacing w:after="0" w:line="240" w:lineRule="auto"/>
              <w:jc w:val="center"/>
            </w:pPr>
          </w:p>
        </w:tc>
      </w:tr>
      <w:tr w:rsidR="005F505A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F505A" w:rsidRPr="00433BD0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B801089-5/2016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F505A" w:rsidRPr="00433BD0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proofErr w:type="gramStart"/>
            <w:r>
              <w:rPr>
                <w:rFonts w:eastAsia="Times New Roman" w:cstheme="minorHAnsi"/>
                <w:lang w:eastAsia="pt-BR"/>
              </w:rPr>
              <w:t>RAFAEL MOURA DE ANDRADE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5F505A" w:rsidRPr="00433BD0" w:rsidRDefault="00A30273" w:rsidP="00A30273">
            <w:pPr>
              <w:spacing w:after="0" w:line="240" w:lineRule="auto"/>
              <w:jc w:val="center"/>
            </w:pPr>
            <w:r>
              <w:t>GESTÃO CULTURAL</w:t>
            </w:r>
          </w:p>
        </w:tc>
      </w:tr>
      <w:tr w:rsidR="005F505A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F505A" w:rsidRPr="00433BD0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B801033-8/2016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F505A" w:rsidRPr="00433BD0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GEORGE MICHAEL A. DE </w:t>
            </w:r>
            <w:proofErr w:type="gramStart"/>
            <w:r>
              <w:rPr>
                <w:rFonts w:eastAsia="Times New Roman" w:cstheme="minorHAnsi"/>
                <w:lang w:eastAsia="pt-BR"/>
              </w:rPr>
              <w:t>LIMA</w:t>
            </w:r>
            <w:proofErr w:type="gramEnd"/>
          </w:p>
        </w:tc>
        <w:tc>
          <w:tcPr>
            <w:tcW w:w="1985" w:type="dxa"/>
            <w:vMerge/>
            <w:vAlign w:val="center"/>
          </w:tcPr>
          <w:p w:rsidR="005F505A" w:rsidRPr="00433BD0" w:rsidRDefault="005F505A" w:rsidP="00A30273">
            <w:pPr>
              <w:spacing w:after="0" w:line="240" w:lineRule="auto"/>
              <w:jc w:val="center"/>
            </w:pPr>
          </w:p>
        </w:tc>
      </w:tr>
      <w:tr w:rsidR="005F505A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F505A" w:rsidRPr="00433BD0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30273">
              <w:rPr>
                <w:rFonts w:eastAsia="Times New Roman" w:cstheme="minorHAnsi"/>
                <w:lang w:eastAsia="pt-BR"/>
              </w:rPr>
              <w:t>B801025-0/2016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F505A" w:rsidRPr="00433BD0" w:rsidRDefault="00A30273" w:rsidP="00A3027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30273">
              <w:rPr>
                <w:rFonts w:eastAsia="Times New Roman" w:cstheme="minorHAnsi"/>
                <w:lang w:eastAsia="pt-BR"/>
              </w:rPr>
              <w:t>AMANDA CERQUEIRA</w:t>
            </w:r>
          </w:p>
        </w:tc>
        <w:tc>
          <w:tcPr>
            <w:tcW w:w="1985" w:type="dxa"/>
            <w:vMerge/>
            <w:vAlign w:val="center"/>
          </w:tcPr>
          <w:p w:rsidR="005F505A" w:rsidRPr="00433BD0" w:rsidRDefault="005F505A" w:rsidP="00A30273">
            <w:pPr>
              <w:spacing w:after="0" w:line="240" w:lineRule="auto"/>
              <w:jc w:val="center"/>
            </w:pPr>
          </w:p>
        </w:tc>
      </w:tr>
      <w:tr w:rsidR="00A30273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B801092-4/2016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IZAIAS RAFAEL DA SILVA</w:t>
            </w:r>
          </w:p>
        </w:tc>
        <w:tc>
          <w:tcPr>
            <w:tcW w:w="1985" w:type="dxa"/>
            <w:vAlign w:val="center"/>
          </w:tcPr>
          <w:p w:rsidR="00A30273" w:rsidRPr="00433BD0" w:rsidRDefault="00A30273" w:rsidP="00A30273">
            <w:pPr>
              <w:spacing w:after="0" w:line="240" w:lineRule="auto"/>
              <w:jc w:val="center"/>
            </w:pPr>
            <w:r>
              <w:t>MÚSICA</w:t>
            </w:r>
          </w:p>
        </w:tc>
      </w:tr>
      <w:tr w:rsidR="00A30273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B801102-5/2016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KARLA DANIELLE DE OLIVEIRA</w:t>
            </w:r>
          </w:p>
        </w:tc>
        <w:tc>
          <w:tcPr>
            <w:tcW w:w="1985" w:type="dxa"/>
            <w:vAlign w:val="center"/>
          </w:tcPr>
          <w:p w:rsidR="00A30273" w:rsidRPr="00433BD0" w:rsidRDefault="00A30273" w:rsidP="00A30273">
            <w:pPr>
              <w:spacing w:after="0" w:line="240" w:lineRule="auto"/>
              <w:jc w:val="center"/>
            </w:pPr>
            <w:r>
              <w:t>PATRIMÔNIO</w:t>
            </w:r>
          </w:p>
        </w:tc>
      </w:tr>
      <w:tr w:rsidR="00A30273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B801127-3/2016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KARL MAX SOUZA</w:t>
            </w:r>
          </w:p>
        </w:tc>
        <w:tc>
          <w:tcPr>
            <w:tcW w:w="1985" w:type="dxa"/>
            <w:vAlign w:val="center"/>
          </w:tcPr>
          <w:p w:rsidR="00A30273" w:rsidRPr="00A30273" w:rsidRDefault="00A30273" w:rsidP="00A3027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PRODUÇÃO CULTURAL</w:t>
            </w:r>
          </w:p>
        </w:tc>
      </w:tr>
    </w:tbl>
    <w:p w:rsidR="00661047" w:rsidRPr="00433BD0" w:rsidRDefault="00661047" w:rsidP="00661047">
      <w:pPr>
        <w:spacing w:after="0" w:line="240" w:lineRule="auto"/>
        <w:rPr>
          <w:rFonts w:eastAsia="Times New Roman" w:cstheme="minorHAnsi"/>
          <w:lang w:eastAsia="pt-BR"/>
        </w:rPr>
      </w:pPr>
    </w:p>
    <w:p w:rsidR="006B402B" w:rsidRPr="00433BD0" w:rsidRDefault="006B402B"/>
    <w:p w:rsidR="00C70635" w:rsidRPr="00433BD0" w:rsidRDefault="00C70635"/>
    <w:p w:rsidR="002332AF" w:rsidRPr="00433BD0" w:rsidRDefault="002332AF" w:rsidP="002332AF">
      <w:pPr>
        <w:pStyle w:val="Default"/>
        <w:rPr>
          <w:rFonts w:asciiTheme="minorHAnsi" w:hAnsiTheme="minorHAnsi"/>
          <w:sz w:val="22"/>
          <w:szCs w:val="22"/>
        </w:rPr>
      </w:pPr>
    </w:p>
    <w:p w:rsidR="002332AF" w:rsidRPr="00433BD0" w:rsidRDefault="002332AF" w:rsidP="002332AF">
      <w:pPr>
        <w:pStyle w:val="Default"/>
        <w:rPr>
          <w:rFonts w:asciiTheme="minorHAnsi" w:hAnsiTheme="minorHAnsi"/>
          <w:sz w:val="22"/>
          <w:szCs w:val="22"/>
        </w:rPr>
      </w:pPr>
    </w:p>
    <w:p w:rsidR="00CA4B51" w:rsidRPr="00433BD0" w:rsidRDefault="00CA4B51"/>
    <w:sectPr w:rsidR="00CA4B51" w:rsidRPr="00433B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6B9" w:rsidRDefault="00D606B9" w:rsidP="00365163">
      <w:pPr>
        <w:spacing w:after="0" w:line="240" w:lineRule="auto"/>
      </w:pPr>
      <w:r>
        <w:separator/>
      </w:r>
    </w:p>
  </w:endnote>
  <w:endnote w:type="continuationSeparator" w:id="0">
    <w:p w:rsidR="00D606B9" w:rsidRDefault="00D606B9" w:rsidP="0036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6B9" w:rsidRDefault="00D606B9" w:rsidP="00365163">
      <w:pPr>
        <w:spacing w:after="0" w:line="240" w:lineRule="auto"/>
      </w:pPr>
      <w:r>
        <w:separator/>
      </w:r>
    </w:p>
  </w:footnote>
  <w:footnote w:type="continuationSeparator" w:id="0">
    <w:p w:rsidR="00D606B9" w:rsidRDefault="00D606B9" w:rsidP="0036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163" w:rsidRDefault="00365163" w:rsidP="00365163">
    <w:pPr>
      <w:pStyle w:val="Cabealho"/>
      <w:ind w:left="-709"/>
    </w:pPr>
    <w:r w:rsidRPr="009D087C">
      <w:rPr>
        <w:b/>
        <w:noProof/>
        <w:lang w:eastAsia="pt-BR"/>
      </w:rPr>
      <w:drawing>
        <wp:inline distT="0" distB="0" distL="0" distR="0" wp14:anchorId="7AB2F584" wp14:editId="3E81C8B5">
          <wp:extent cx="2258060" cy="403761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949" cy="40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32AF" w:rsidRDefault="002332AF" w:rsidP="00365163">
    <w:pPr>
      <w:pStyle w:val="Cabealho"/>
      <w:jc w:val="center"/>
      <w:rPr>
        <w:b/>
      </w:rPr>
    </w:pPr>
  </w:p>
  <w:p w:rsidR="00365163" w:rsidRPr="00624B3A" w:rsidRDefault="00196ECA" w:rsidP="00365163">
    <w:pPr>
      <w:pStyle w:val="Cabealho"/>
      <w:jc w:val="center"/>
      <w:rPr>
        <w:b/>
      </w:rPr>
    </w:pPr>
    <w:r w:rsidRPr="00624B3A">
      <w:rPr>
        <w:b/>
      </w:rPr>
      <w:t>26</w:t>
    </w:r>
    <w:r w:rsidR="00365163" w:rsidRPr="00624B3A">
      <w:rPr>
        <w:b/>
      </w:rPr>
      <w:t>º FESTIVA</w:t>
    </w:r>
    <w:r w:rsidRPr="00624B3A">
      <w:rPr>
        <w:b/>
      </w:rPr>
      <w:t>L DE INVERNO DE GARANHUNS - 2016</w:t>
    </w:r>
  </w:p>
  <w:p w:rsidR="00624B3A" w:rsidRPr="00624B3A" w:rsidRDefault="00365163" w:rsidP="00624B3A">
    <w:pPr>
      <w:pStyle w:val="Ttulo1"/>
      <w:ind w:left="0" w:firstLine="0"/>
      <w:jc w:val="center"/>
      <w:rPr>
        <w:rFonts w:asciiTheme="minorHAnsi" w:hAnsiTheme="minorHAnsi"/>
        <w:lang w:val="pt-BR"/>
      </w:rPr>
    </w:pPr>
    <w:r w:rsidRPr="00A30273">
      <w:rPr>
        <w:lang w:val="pt-BR"/>
      </w:rPr>
      <w:t xml:space="preserve"> </w:t>
    </w:r>
    <w:r w:rsidR="00624B3A" w:rsidRPr="00624B3A">
      <w:rPr>
        <w:rFonts w:asciiTheme="minorHAnsi" w:hAnsiTheme="minorHAnsi"/>
        <w:lang w:val="pt-BR"/>
      </w:rPr>
      <w:t>CONVOCATÓRIA ESTADUAL PARA SELEÇÃO DE PROFISSIONAIS DAS COMISSÕES DE ANÁLISE DE MÉRITO ARTÍSTICO-CULTURAL</w:t>
    </w:r>
  </w:p>
  <w:p w:rsidR="00365163" w:rsidRPr="00624B3A" w:rsidRDefault="00365163" w:rsidP="00624B3A">
    <w:pPr>
      <w:pStyle w:val="Cabealho"/>
      <w:rPr>
        <w:b/>
      </w:rPr>
    </w:pPr>
  </w:p>
  <w:p w:rsidR="00365163" w:rsidRPr="00624B3A" w:rsidRDefault="00365163" w:rsidP="00365163">
    <w:pPr>
      <w:pStyle w:val="Cabealho"/>
      <w:jc w:val="center"/>
      <w:rPr>
        <w:b/>
      </w:rPr>
    </w:pPr>
    <w:r w:rsidRPr="00624B3A">
      <w:rPr>
        <w:b/>
      </w:rPr>
      <w:t xml:space="preserve">RESULTADO FINAL DOS </w:t>
    </w:r>
    <w:r w:rsidR="00196ECA" w:rsidRPr="00624B3A">
      <w:rPr>
        <w:b/>
      </w:rPr>
      <w:t>PROPONENTES</w:t>
    </w:r>
    <w:r w:rsidRPr="00624B3A">
      <w:rPr>
        <w:b/>
      </w:rPr>
      <w:t xml:space="preserve"> </w:t>
    </w:r>
    <w:r w:rsidR="00624B3A" w:rsidRPr="00624B3A">
      <w:rPr>
        <w:b/>
      </w:rPr>
      <w:t>CLASSIFICADOS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63"/>
    <w:rsid w:val="000522C5"/>
    <w:rsid w:val="000C1C31"/>
    <w:rsid w:val="000C75C4"/>
    <w:rsid w:val="000D069A"/>
    <w:rsid w:val="000D72BE"/>
    <w:rsid w:val="000E0B02"/>
    <w:rsid w:val="000F7732"/>
    <w:rsid w:val="00135CDC"/>
    <w:rsid w:val="00135F8B"/>
    <w:rsid w:val="00196ECA"/>
    <w:rsid w:val="001F3208"/>
    <w:rsid w:val="00227BE4"/>
    <w:rsid w:val="002332AF"/>
    <w:rsid w:val="00253686"/>
    <w:rsid w:val="00274759"/>
    <w:rsid w:val="00340BD8"/>
    <w:rsid w:val="00365163"/>
    <w:rsid w:val="0039785A"/>
    <w:rsid w:val="003C52DB"/>
    <w:rsid w:val="003F6A98"/>
    <w:rsid w:val="00433BD0"/>
    <w:rsid w:val="0046271B"/>
    <w:rsid w:val="00466058"/>
    <w:rsid w:val="0048269C"/>
    <w:rsid w:val="00516EDD"/>
    <w:rsid w:val="00547871"/>
    <w:rsid w:val="005557DE"/>
    <w:rsid w:val="005B2DE1"/>
    <w:rsid w:val="005F1B02"/>
    <w:rsid w:val="005F505A"/>
    <w:rsid w:val="00624B3A"/>
    <w:rsid w:val="006474DE"/>
    <w:rsid w:val="00661047"/>
    <w:rsid w:val="006B402B"/>
    <w:rsid w:val="00707D57"/>
    <w:rsid w:val="007862D3"/>
    <w:rsid w:val="007A47DC"/>
    <w:rsid w:val="00857822"/>
    <w:rsid w:val="00895DE0"/>
    <w:rsid w:val="00912AA4"/>
    <w:rsid w:val="009305F9"/>
    <w:rsid w:val="009659CE"/>
    <w:rsid w:val="00A00F62"/>
    <w:rsid w:val="00A30273"/>
    <w:rsid w:val="00A972F8"/>
    <w:rsid w:val="00AC14D9"/>
    <w:rsid w:val="00AC6F90"/>
    <w:rsid w:val="00B65BCB"/>
    <w:rsid w:val="00BA2778"/>
    <w:rsid w:val="00BC16E5"/>
    <w:rsid w:val="00C04C20"/>
    <w:rsid w:val="00C25884"/>
    <w:rsid w:val="00C70635"/>
    <w:rsid w:val="00C75638"/>
    <w:rsid w:val="00CA4B51"/>
    <w:rsid w:val="00CD43C7"/>
    <w:rsid w:val="00CF1869"/>
    <w:rsid w:val="00D171FA"/>
    <w:rsid w:val="00D507B3"/>
    <w:rsid w:val="00D606B9"/>
    <w:rsid w:val="00DF67DA"/>
    <w:rsid w:val="00E77045"/>
    <w:rsid w:val="00EB2C39"/>
    <w:rsid w:val="00EC7300"/>
    <w:rsid w:val="00F40FC1"/>
    <w:rsid w:val="00F70CB7"/>
    <w:rsid w:val="00F92E7F"/>
    <w:rsid w:val="00F97E30"/>
    <w:rsid w:val="00FA5D50"/>
    <w:rsid w:val="00FB54F8"/>
    <w:rsid w:val="00FC78C7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B51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624B3A"/>
    <w:pPr>
      <w:widowControl w:val="0"/>
      <w:spacing w:after="0" w:line="240" w:lineRule="auto"/>
      <w:ind w:left="612" w:hanging="360"/>
      <w:jc w:val="both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5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163"/>
  </w:style>
  <w:style w:type="paragraph" w:styleId="Rodap">
    <w:name w:val="footer"/>
    <w:basedOn w:val="Normal"/>
    <w:link w:val="RodapChar"/>
    <w:uiPriority w:val="99"/>
    <w:unhideWhenUsed/>
    <w:rsid w:val="00365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163"/>
  </w:style>
  <w:style w:type="paragraph" w:customStyle="1" w:styleId="Default">
    <w:name w:val="Default"/>
    <w:rsid w:val="00365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4D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624B3A"/>
    <w:rPr>
      <w:rFonts w:ascii="Calibri" w:eastAsia="Calibri" w:hAnsi="Calibri" w:cs="Calibri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B51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624B3A"/>
    <w:pPr>
      <w:widowControl w:val="0"/>
      <w:spacing w:after="0" w:line="240" w:lineRule="auto"/>
      <w:ind w:left="612" w:hanging="360"/>
      <w:jc w:val="both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5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163"/>
  </w:style>
  <w:style w:type="paragraph" w:styleId="Rodap">
    <w:name w:val="footer"/>
    <w:basedOn w:val="Normal"/>
    <w:link w:val="RodapChar"/>
    <w:uiPriority w:val="99"/>
    <w:unhideWhenUsed/>
    <w:rsid w:val="00365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163"/>
  </w:style>
  <w:style w:type="paragraph" w:customStyle="1" w:styleId="Default">
    <w:name w:val="Default"/>
    <w:rsid w:val="00365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4D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624B3A"/>
    <w:rPr>
      <w:rFonts w:ascii="Calibri" w:eastAsia="Calibri" w:hAnsi="Calibri" w:cs="Calibr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Roberto Cavalcanti Moraes Filho</cp:lastModifiedBy>
  <cp:revision>2</cp:revision>
  <cp:lastPrinted>2016-05-19T18:33:00Z</cp:lastPrinted>
  <dcterms:created xsi:type="dcterms:W3CDTF">2016-05-20T19:15:00Z</dcterms:created>
  <dcterms:modified xsi:type="dcterms:W3CDTF">2016-05-20T19:15:00Z</dcterms:modified>
</cp:coreProperties>
</file>