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EDITAL FUNCULTURA GERAL 2024/2025</w:t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03</w:t>
      </w:r>
    </w:p>
    <w:p w:rsidR="00000000" w:rsidDel="00000000" w:rsidP="00000000" w:rsidRDefault="00000000" w:rsidRPr="00000000" w14:paraId="00000003">
      <w:pPr>
        <w:pStyle w:val="Heading1"/>
        <w:ind w:left="284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CARTA DE ANUÊNCIA / TERMO DE PERMISSÃO PARA USO DE IMAGEM OU OBRA - PESSOA FÍSICA</w:t>
      </w:r>
    </w:p>
    <w:p w:rsidR="00000000" w:rsidDel="00000000" w:rsidP="00000000" w:rsidRDefault="00000000" w:rsidRPr="00000000" w14:paraId="00000004">
      <w:pPr>
        <w:spacing w:after="0" w:line="24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1.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Eu,_______________________________________________________________, portador(a) do CPF nº ________________________________, residente na _______________________________________, Bairro ____________________, Cidade _____________________________, Estado ____________________, CEP: ______________, declaro, para os devidos fins, que estou ciente e autorizo a minha participação no Projeto Cultural denominado _____________________________________________________, na função de __________________________, proposto ao Fundo Pernambucano de Incentivo à Cultura – FUNCULTURA, pelo(a) Proponente ______________________________, no Edital Funcultura Geral 2024-2025. 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(Item de preenchimento obrigatório para todos da Equipe Principal e Oficineiros/ Palestrantes/ Mediadores/ Ministrantes ou Instrutores de Curso)</w:t>
      </w:r>
    </w:p>
    <w:p w:rsidR="00000000" w:rsidDel="00000000" w:rsidP="00000000" w:rsidRDefault="00000000" w:rsidRPr="00000000" w14:paraId="00000006">
      <w:pPr>
        <w:spacing w:after="0" w:line="240" w:lineRule="auto"/>
        <w:ind w:left="36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36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2. </w:t>
      </w:r>
    </w:p>
    <w:p w:rsidR="00000000" w:rsidDel="00000000" w:rsidP="00000000" w:rsidRDefault="00000000" w:rsidRPr="00000000" w14:paraId="00000008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de minha imagem no Projeto Cultural proposto e nas atividades a ele relacionadas.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 (Item obrigatório caso a permissão de uso de imagem seja necessária. Este Item pode ser retirado ou alterado conforme necessidade do projeto).</w:t>
      </w:r>
    </w:p>
    <w:p w:rsidR="00000000" w:rsidDel="00000000" w:rsidP="00000000" w:rsidRDefault="00000000" w:rsidRPr="00000000" w14:paraId="00000009">
      <w:pPr>
        <w:spacing w:after="0" w:line="240" w:lineRule="auto"/>
        <w:ind w:firstLine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3.</w:t>
      </w:r>
    </w:p>
    <w:p w:rsidR="00000000" w:rsidDel="00000000" w:rsidP="00000000" w:rsidRDefault="00000000" w:rsidRPr="00000000" w14:paraId="0000000B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das minhas obras que estejam relacionadas ao Projeto Cultural proposto.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(Item obrigatório caso a permissão de uso da obra seja necessária. Este Item pode ser retirado ou alterado conforme necessidade do projeto).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(Assinatura)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 presente Carta de Anuência/ Termo de Permissão para Uso de Imagem ou Obra é um modelo. Excluir as observações em vermelho no momento de sua elaboração.</w:t>
      </w:r>
    </w:p>
    <w:sectPr>
      <w:headerReference r:id="rId7" w:type="default"/>
      <w:footerReference r:id="rId8" w:type="default"/>
      <w:pgSz w:h="16838" w:w="11906" w:orient="portrait"/>
      <w:pgMar w:bottom="1417" w:top="297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9050" distT="19050" distL="19050" distR="19050">
          <wp:extent cx="5399730" cy="109220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4053" l="0" r="0" t="30055"/>
                  <a:stretch>
                    <a:fillRect/>
                  </a:stretch>
                </pic:blipFill>
                <pic:spPr>
                  <a:xfrm>
                    <a:off x="0" y="0"/>
                    <a:ext cx="5399730" cy="1092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1466377</wp:posOffset>
          </wp:positionH>
          <wp:positionV relativeFrom="paragraph">
            <wp:posOffset>-95249</wp:posOffset>
          </wp:positionV>
          <wp:extent cx="2464165" cy="118110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4165" cy="1181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+cn9lucHxGur3W4MKTcwbrH3kA==">CgMxLjAyCGguZ2pkZ3hzMgloLjMwajB6bGw4AHIhMUVMbFVPSmw0VkhEMHdDbXlTS0VaUW90QklqM2NON08t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