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186" w14:textId="77777777" w:rsidR="0041165D" w:rsidRDefault="00A779E5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9º EDITAL DO PROGRAMA DE FOMENTO À PRODUÇÃO EM MÚSICA DE PERNAMBUCO – FUNCULTURA 2024/2025</w:t>
      </w:r>
    </w:p>
    <w:p w14:paraId="0E12DCB1" w14:textId="77777777" w:rsidR="0041165D" w:rsidRDefault="00A779E5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05</w:t>
      </w:r>
    </w:p>
    <w:p w14:paraId="04A92FD3" w14:textId="77777777" w:rsidR="0041165D" w:rsidRDefault="00A779E5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MODELO DE CURRÍCULO</w:t>
      </w:r>
    </w:p>
    <w:p w14:paraId="699C5AA3" w14:textId="77777777" w:rsidR="0041165D" w:rsidRDefault="0041165D">
      <w:pPr>
        <w:spacing w:after="0" w:line="240" w:lineRule="auto"/>
        <w:rPr>
          <w:rFonts w:ascii="Arial" w:eastAsia="Arial" w:hAnsi="Arial" w:cs="Arial"/>
        </w:rPr>
      </w:pPr>
    </w:p>
    <w:p w14:paraId="2E4E06C4" w14:textId="77777777" w:rsidR="0041165D" w:rsidRDefault="00A779E5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Atenção 1:</w:t>
      </w:r>
      <w:r>
        <w:rPr>
          <w:rFonts w:ascii="Arial" w:eastAsia="Arial" w:hAnsi="Arial" w:cs="Arial"/>
          <w:color w:val="FF0000"/>
        </w:rPr>
        <w:t xml:space="preserve"> O currículo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FF0000"/>
        </w:rPr>
        <w:t>dos Oficineiros/ Palestrantes/ Mediadores/ Ministrantes ou Instrutores de Curso é obrigatório para projetos que prevejam atividades formativas, juntamente com suas Cartas de Anuência.</w:t>
      </w:r>
    </w:p>
    <w:p w14:paraId="02666818" w14:textId="77777777" w:rsidR="0041165D" w:rsidRDefault="00A779E5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 xml:space="preserve">Atenção 2: </w:t>
      </w:r>
      <w:r>
        <w:rPr>
          <w:rFonts w:ascii="Arial" w:eastAsia="Arial" w:hAnsi="Arial" w:cs="Arial"/>
          <w:color w:val="FF0000"/>
        </w:rPr>
        <w:t>O currículo deverá ser salvo junto às respectivas comprovaçõe</w:t>
      </w:r>
      <w:r>
        <w:rPr>
          <w:rFonts w:ascii="Arial" w:eastAsia="Arial" w:hAnsi="Arial" w:cs="Arial"/>
          <w:color w:val="FF0000"/>
        </w:rPr>
        <w:t>s e Carta de Anuência de cada um dos integrantes da Equipe Principal em arquivo único em PDF e anexado ao formulário em campo específico.</w:t>
      </w:r>
    </w:p>
    <w:p w14:paraId="2DB420DC" w14:textId="77777777" w:rsidR="0041165D" w:rsidRDefault="00A779E5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 xml:space="preserve">Atenção 3: </w:t>
      </w:r>
      <w:r>
        <w:rPr>
          <w:rFonts w:ascii="Arial" w:eastAsia="Arial" w:hAnsi="Arial" w:cs="Arial"/>
          <w:color w:val="FF0000"/>
        </w:rPr>
        <w:t>Cada conjunto de currículo com comprovações e Carta de Anuência deve ser identificado com o nome do respect</w:t>
      </w:r>
      <w:r>
        <w:rPr>
          <w:rFonts w:ascii="Arial" w:eastAsia="Arial" w:hAnsi="Arial" w:cs="Arial"/>
          <w:color w:val="FF0000"/>
        </w:rPr>
        <w:t xml:space="preserve">ivo membro da equipe principal. </w:t>
      </w:r>
      <w:proofErr w:type="spellStart"/>
      <w:r>
        <w:rPr>
          <w:rFonts w:ascii="Arial" w:eastAsia="Arial" w:hAnsi="Arial" w:cs="Arial"/>
          <w:color w:val="FF0000"/>
        </w:rPr>
        <w:t>Ex</w:t>
      </w:r>
      <w:proofErr w:type="spellEnd"/>
      <w:r>
        <w:rPr>
          <w:rFonts w:ascii="Arial" w:eastAsia="Arial" w:hAnsi="Arial" w:cs="Arial"/>
          <w:color w:val="FF000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</w:rPr>
        <w:t>Conjunto_José</w:t>
      </w:r>
      <w:proofErr w:type="spellEnd"/>
      <w:r>
        <w:rPr>
          <w:rFonts w:ascii="Arial" w:eastAsia="Arial" w:hAnsi="Arial" w:cs="Arial"/>
          <w:i/>
          <w:color w:val="FF0000"/>
        </w:rPr>
        <w:t xml:space="preserve"> da Silva</w:t>
      </w:r>
      <w:r>
        <w:rPr>
          <w:rFonts w:ascii="Arial" w:eastAsia="Arial" w:hAnsi="Arial" w:cs="Arial"/>
          <w:color w:val="FF0000"/>
        </w:rPr>
        <w:t>.</w:t>
      </w:r>
    </w:p>
    <w:p w14:paraId="725D5DFB" w14:textId="77777777" w:rsidR="0041165D" w:rsidRDefault="00A779E5">
      <w:pPr>
        <w:spacing w:after="0" w:line="240" w:lineRule="auto"/>
        <w:ind w:left="-14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Atenção 4:</w:t>
      </w:r>
      <w:r>
        <w:rPr>
          <w:rFonts w:ascii="Arial" w:eastAsia="Arial" w:hAnsi="Arial" w:cs="Arial"/>
          <w:color w:val="FF0000"/>
        </w:rPr>
        <w:t xml:space="preserve"> Cada conjunto de currículo com comprovações e Carta de Anuência deverá estar salvo em formato PDF, com tamanho individual de até 10 MB (dez megabytes).</w:t>
      </w:r>
    </w:p>
    <w:p w14:paraId="02EB50A9" w14:textId="77777777" w:rsidR="0041165D" w:rsidRDefault="00A779E5">
      <w:pPr>
        <w:spacing w:after="0" w:line="240" w:lineRule="auto"/>
        <w:ind w:left="-14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Atenção 5</w:t>
      </w:r>
      <w:r>
        <w:rPr>
          <w:rFonts w:ascii="Arial" w:eastAsia="Arial" w:hAnsi="Arial" w:cs="Arial"/>
          <w:color w:val="FF0000"/>
        </w:rPr>
        <w:t>: Verifique se o CARGO/F</w:t>
      </w:r>
      <w:r>
        <w:rPr>
          <w:rFonts w:ascii="Arial" w:eastAsia="Arial" w:hAnsi="Arial" w:cs="Arial"/>
          <w:color w:val="FF0000"/>
        </w:rPr>
        <w:t xml:space="preserve">UNÇÃO do profissional aqui apresentado é o mesmo indicado na Ficha Técnica-Financeira (Anexo 01). </w:t>
      </w:r>
    </w:p>
    <w:p w14:paraId="18821B38" w14:textId="77777777" w:rsidR="0041165D" w:rsidRDefault="0041165D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974"/>
      </w:tblGrid>
      <w:tr w:rsidR="0041165D" w14:paraId="063039A1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AF32F" w14:textId="77777777" w:rsidR="0041165D" w:rsidRDefault="00A779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 DO PROFISSIONAL</w:t>
            </w:r>
          </w:p>
        </w:tc>
      </w:tr>
      <w:tr w:rsidR="0041165D" w14:paraId="1CD83C48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F8A04" w14:textId="77777777" w:rsidR="0041165D" w:rsidRDefault="00A779E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NOME: 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E7B97" w14:textId="77777777" w:rsidR="0041165D" w:rsidRDefault="00A779E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41165D" w14:paraId="6F0B3DD1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D5A44" w14:textId="77777777" w:rsidR="0041165D" w:rsidRDefault="00A779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CARGO/ FUNÇÃO NO PROJETO:</w:t>
            </w:r>
          </w:p>
          <w:p w14:paraId="7FCCC0CF" w14:textId="77777777" w:rsidR="0041165D" w:rsidRDefault="0041165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DCACB" w14:textId="77777777" w:rsidR="0041165D" w:rsidRDefault="00A779E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 COM DDD:</w:t>
            </w:r>
          </w:p>
          <w:p w14:paraId="4529C8DA" w14:textId="77777777" w:rsidR="0041165D" w:rsidRDefault="0041165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1165D" w14:paraId="0A2E359A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F66FA" w14:textId="77777777" w:rsidR="0041165D" w:rsidRDefault="00A779E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41165D" w14:paraId="6E7BF87B" w14:textId="77777777">
        <w:trPr>
          <w:trHeight w:val="31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B11F0" w14:textId="77777777" w:rsidR="0041165D" w:rsidRDefault="00A779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RESUMO CURRICULAR </w:t>
            </w:r>
            <w:r>
              <w:rPr>
                <w:rFonts w:ascii="Arial" w:eastAsia="Arial" w:hAnsi="Arial" w:cs="Arial"/>
                <w:color w:val="000000"/>
              </w:rPr>
              <w:t>(Não ultrapassar duas páginas)</w:t>
            </w:r>
          </w:p>
        </w:tc>
      </w:tr>
      <w:tr w:rsidR="0041165D" w14:paraId="69988F75" w14:textId="77777777">
        <w:trPr>
          <w:trHeight w:val="382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F86DC9" w14:textId="77777777" w:rsidR="0041165D" w:rsidRDefault="00A779E5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41165D" w14:paraId="36E5EE69" w14:textId="77777777">
        <w:trPr>
          <w:trHeight w:val="169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47ABC" w14:textId="77777777" w:rsidR="0041165D" w:rsidRDefault="00A779E5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LISTA DAS COMPROVAÇÕES CURRICULARES</w:t>
            </w:r>
          </w:p>
          <w:p w14:paraId="38A5421C" w14:textId="77777777" w:rsidR="0041165D" w:rsidRDefault="00A779E5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(liste abaixo até 10 as comprovações curriculares que serão anexadas a este documento na ordem em que aparecem)</w:t>
            </w:r>
          </w:p>
        </w:tc>
      </w:tr>
      <w:tr w:rsidR="0041165D" w14:paraId="26F001CA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FB80" w14:textId="77777777" w:rsidR="0041165D" w:rsidRDefault="00A779E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Nº da comprovação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30AC" w14:textId="77777777" w:rsidR="0041165D" w:rsidRDefault="00A779E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da Comprovação/Documento</w:t>
            </w:r>
          </w:p>
        </w:tc>
      </w:tr>
      <w:tr w:rsidR="0041165D" w14:paraId="7E329DE2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6AE9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6640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5FF05255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D1DF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2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5213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0534C88D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5FE5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A5F1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067EBF62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6CF6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4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0BDC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414FF85E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B884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5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7659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2654B775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054B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6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CB3D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1C6DBD99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C43F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7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55F8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60A9F1D0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5A65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8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96EE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372D8292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B218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3463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  <w:tr w:rsidR="0041165D" w14:paraId="09C3FFFE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F540" w14:textId="77777777" w:rsidR="0041165D" w:rsidRDefault="00A779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10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8CC4" w14:textId="77777777" w:rsidR="0041165D" w:rsidRDefault="0041165D">
            <w:pPr>
              <w:rPr>
                <w:rFonts w:ascii="Arial" w:eastAsia="Arial" w:hAnsi="Arial" w:cs="Arial"/>
              </w:rPr>
            </w:pPr>
          </w:p>
        </w:tc>
      </w:tr>
    </w:tbl>
    <w:p w14:paraId="3F405D02" w14:textId="77777777" w:rsidR="0041165D" w:rsidRDefault="0041165D">
      <w:pPr>
        <w:spacing w:after="0" w:line="240" w:lineRule="auto"/>
        <w:ind w:right="494"/>
        <w:jc w:val="center"/>
        <w:rPr>
          <w:rFonts w:ascii="Arial" w:eastAsia="Arial" w:hAnsi="Arial" w:cs="Arial"/>
        </w:rPr>
      </w:pPr>
    </w:p>
    <w:sectPr w:rsidR="00411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6437" w14:textId="77777777" w:rsidR="00A779E5" w:rsidRDefault="00A779E5">
      <w:pPr>
        <w:spacing w:after="0" w:line="240" w:lineRule="auto"/>
      </w:pPr>
      <w:r>
        <w:separator/>
      </w:r>
    </w:p>
  </w:endnote>
  <w:endnote w:type="continuationSeparator" w:id="0">
    <w:p w14:paraId="6E5FB4DB" w14:textId="77777777" w:rsidR="00A779E5" w:rsidRDefault="00A7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C94C" w14:textId="77777777" w:rsidR="00BE42B9" w:rsidRDefault="00BE42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E598" w14:textId="5E1ED09C" w:rsidR="0041165D" w:rsidRDefault="004116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3F7C758" w14:textId="77777777" w:rsidR="0041165D" w:rsidRDefault="004116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64D4" w14:textId="77777777" w:rsidR="00BE42B9" w:rsidRDefault="00BE42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FC84" w14:textId="77777777" w:rsidR="00A779E5" w:rsidRDefault="00A779E5">
      <w:pPr>
        <w:spacing w:after="0" w:line="240" w:lineRule="auto"/>
      </w:pPr>
      <w:r>
        <w:separator/>
      </w:r>
    </w:p>
  </w:footnote>
  <w:footnote w:type="continuationSeparator" w:id="0">
    <w:p w14:paraId="56B8CC37" w14:textId="77777777" w:rsidR="00A779E5" w:rsidRDefault="00A7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7B2" w14:textId="77777777" w:rsidR="00BE42B9" w:rsidRDefault="00BE42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3082" w14:textId="77777777" w:rsidR="0041165D" w:rsidRDefault="00A77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DC410D" wp14:editId="30B847FF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2FE9" w14:textId="77777777" w:rsidR="00BE42B9" w:rsidRDefault="00BE42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5D"/>
    <w:rsid w:val="0041165D"/>
    <w:rsid w:val="00A779E5"/>
    <w:rsid w:val="00B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287F2"/>
  <w15:docId w15:val="{111930BC-ECE8-48C3-BE3C-9F7C3D27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E4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42B9"/>
  </w:style>
  <w:style w:type="paragraph" w:styleId="Rodap">
    <w:name w:val="footer"/>
    <w:basedOn w:val="Normal"/>
    <w:link w:val="RodapChar"/>
    <w:uiPriority w:val="99"/>
    <w:unhideWhenUsed/>
    <w:rsid w:val="00BE4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PCpi3kqfO+cFvq4t2m77CCHpg==">CgMxLjAyCGguZ2pkZ3hzOAByITE5bXZyX1B4WERaMTNPLWdaTDZGelhjYXlRSWZVVjFiNw==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2025-01-22T19:51:00Z</dcterms:created>
  <dcterms:modified xsi:type="dcterms:W3CDTF">2025-01-22T19:51:00Z</dcterms:modified>
</cp:coreProperties>
</file>