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EDITAL FUNCULTURA GERAL 2024/2025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09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PARA PROPONENTE DE POVOS E COMUNIDADES TRADICIONAIS E ORIGINÁRIOS </w:t>
      </w:r>
    </w:p>
    <w:p w:rsidR="00000000" w:rsidDel="00000000" w:rsidP="00000000" w:rsidRDefault="00000000" w:rsidRPr="00000000" w14:paraId="00000004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LÍDER DO POVO/ COMUNIDADE </w:t>
      </w:r>
    </w:p>
    <w:p w:rsidR="00000000" w:rsidDel="00000000" w:rsidP="00000000" w:rsidRDefault="00000000" w:rsidRPr="00000000" w14:paraId="00000007">
      <w:pPr>
        <w:pStyle w:val="Heading1"/>
        <w:ind w:left="339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Eu, ________________________________________________________, portador do CPF nº ___________________, portador(a) do RG nº ________________, Órgão Expedidor ________, residente e domiciliado (a) no endereço: ____________________________ ____________________________. DECLARO, na qualidade de líder do/a Povo/Comunidade _________________________, localizado/a no município de ____________________________ no estado de __________________, CEP: ______________, nos termos do art. 2º Decreto nº 4.887, de 20 de novembro de 2003, que o(a) </w:t>
      </w:r>
    </w:p>
    <w:p w:rsidR="00000000" w:rsidDel="00000000" w:rsidP="00000000" w:rsidRDefault="00000000" w:rsidRPr="00000000" w14:paraId="00000008">
      <w:pPr>
        <w:pStyle w:val="Heading1"/>
        <w:ind w:left="339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3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PROPONENTE </w:t>
      </w:r>
    </w:p>
    <w:p w:rsidR="00000000" w:rsidDel="00000000" w:rsidP="00000000" w:rsidRDefault="00000000" w:rsidRPr="00000000" w14:paraId="0000000A">
      <w:pPr>
        <w:pStyle w:val="Heading1"/>
        <w:ind w:left="340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Sr.(a)______________________________________________________ , portador(a) do RG nº_________________________ Órgão Expedidor ________________, CPF nº _____________________________, residente e domiciliado(a) no endereço____________________________________________, pertence ao/à nosso/a Povo/Comunidade, mantendo laços familiares, econômicos, sociais e culturais com do/a Povo/Comunidade. 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07 de dezembro de 1940, além da invalidação do documento emitido, acaso configurada a prestação de informação falsa, apurada posteriormente à emissão do documento, em procedimento que assegure a ampla defesa e o contraditório. </w:t>
      </w:r>
    </w:p>
    <w:p w:rsidR="00000000" w:rsidDel="00000000" w:rsidP="00000000" w:rsidRDefault="00000000" w:rsidRPr="00000000" w14:paraId="0000000B">
      <w:pPr>
        <w:pStyle w:val="Heading1"/>
        <w:ind w:left="339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Por ser expressão da verdade, datamos e assinamos esta declaração.</w:t>
      </w:r>
    </w:p>
    <w:p w:rsidR="00000000" w:rsidDel="00000000" w:rsidP="00000000" w:rsidRDefault="00000000" w:rsidRPr="00000000" w14:paraId="0000000C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___________________, ______ de ____________ de 2025.</w:t>
      </w:r>
    </w:p>
    <w:p w:rsidR="00000000" w:rsidDel="00000000" w:rsidP="00000000" w:rsidRDefault="00000000" w:rsidRPr="00000000" w14:paraId="0000000E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(Local, dia, mês e ano)</w:t>
      </w:r>
    </w:p>
    <w:p w:rsidR="00000000" w:rsidDel="00000000" w:rsidP="00000000" w:rsidRDefault="00000000" w:rsidRPr="00000000" w14:paraId="0000000F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Assinatura do/a líder do/a Povo/Comunidade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bookmarkStart w:colFirst="0" w:colLast="0" w:name="_heading=h.17j41zxfzqpy" w:id="1"/>
      <w:bookmarkEnd w:id="1"/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pStyle w:val="Heading1"/>
        <w:ind w:left="339" w:firstLine="0"/>
        <w:jc w:val="center"/>
        <w:rPr>
          <w:rFonts w:ascii="Arial" w:cs="Arial" w:eastAsia="Arial" w:hAnsi="Arial"/>
        </w:rPr>
      </w:pPr>
      <w:bookmarkStart w:colFirst="0" w:colLast="0" w:name="_heading=h.9ao0verniek2" w:id="2"/>
      <w:bookmarkEnd w:id="2"/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271461</wp:posOffset>
            </wp:positionH>
            <wp:positionV relativeFrom="paragraph">
              <wp:posOffset>1070956</wp:posOffset>
            </wp:positionV>
            <wp:extent cx="4858703" cy="985451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4053" l="0" r="0" t="30054"/>
                    <a:stretch>
                      <a:fillRect/>
                    </a:stretch>
                  </pic:blipFill>
                  <pic:spPr>
                    <a:xfrm>
                      <a:off x="0" y="0"/>
                      <a:ext cx="4858703" cy="9854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295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1466377</wp:posOffset>
          </wp:positionH>
          <wp:positionV relativeFrom="paragraph">
            <wp:posOffset>-95248</wp:posOffset>
          </wp:positionV>
          <wp:extent cx="2464165" cy="1181100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4165" cy="1181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ot+l6IfwZNBne35oNvEAV4HKOQ==">CgMxLjAyCGguZ2pkZ3hzMg5oLjE3ajQxenhmenFweTIOaC45YW8wdmVybmllazI4AHIhMXZoN19UMEdJVGdrZ0pZUzhmb0dyTTFxVnJ1Tmpua2xu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